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86" w:rsidRPr="00003686" w:rsidRDefault="00003686" w:rsidP="0000368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3686">
        <w:rPr>
          <w:rFonts w:ascii="宋体" w:eastAsia="宋体" w:hAnsi="宋体" w:cs="宋体"/>
          <w:kern w:val="0"/>
          <w:sz w:val="24"/>
          <w:szCs w:val="24"/>
        </w:rPr>
        <w:t xml:space="preserve">　　附件 </w:t>
      </w:r>
    </w:p>
    <w:p w:rsidR="00003686" w:rsidRPr="00003686" w:rsidRDefault="00003686" w:rsidP="0000368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3686">
        <w:rPr>
          <w:rFonts w:ascii="宋体" w:eastAsia="宋体" w:hAnsi="宋体" w:cs="宋体"/>
          <w:kern w:val="0"/>
          <w:sz w:val="24"/>
          <w:szCs w:val="24"/>
        </w:rPr>
        <w:t xml:space="preserve">　　组织参赛指标分配表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8"/>
        <w:gridCol w:w="3578"/>
        <w:gridCol w:w="2800"/>
      </w:tblGrid>
      <w:tr w:rsidR="00003686" w:rsidRPr="00003686" w:rsidTr="0000368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0368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0368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地区</w:t>
            </w: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0368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名额（家）</w:t>
            </w: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3686" w:rsidRPr="00003686" w:rsidTr="0000368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银川市（含经开区）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180 </w:t>
            </w:r>
          </w:p>
        </w:tc>
      </w:tr>
      <w:tr w:rsidR="00003686" w:rsidRPr="00003686" w:rsidTr="0000368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石嘴山市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30 </w:t>
            </w:r>
          </w:p>
        </w:tc>
      </w:tr>
      <w:tr w:rsidR="00003686" w:rsidRPr="00003686" w:rsidTr="0000368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吴忠市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30 </w:t>
            </w:r>
          </w:p>
        </w:tc>
      </w:tr>
      <w:tr w:rsidR="00003686" w:rsidRPr="00003686" w:rsidTr="0000368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4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中卫市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20 </w:t>
            </w:r>
          </w:p>
        </w:tc>
      </w:tr>
      <w:tr w:rsidR="00003686" w:rsidRPr="00003686" w:rsidTr="0000368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5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固原市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20 </w:t>
            </w:r>
          </w:p>
        </w:tc>
      </w:tr>
      <w:tr w:rsidR="00003686" w:rsidRPr="00003686" w:rsidTr="0000368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6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宁东管委会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686" w:rsidRPr="00003686" w:rsidRDefault="00003686" w:rsidP="0000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6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20 </w:t>
            </w:r>
          </w:p>
        </w:tc>
      </w:tr>
    </w:tbl>
    <w:p w:rsidR="002F3688" w:rsidRDefault="002F3688"/>
    <w:sectPr w:rsidR="002F3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88" w:rsidRDefault="002F3688" w:rsidP="00003686">
      <w:r>
        <w:separator/>
      </w:r>
    </w:p>
  </w:endnote>
  <w:endnote w:type="continuationSeparator" w:id="1">
    <w:p w:rsidR="002F3688" w:rsidRDefault="002F3688" w:rsidP="0000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88" w:rsidRDefault="002F3688" w:rsidP="00003686">
      <w:r>
        <w:separator/>
      </w:r>
    </w:p>
  </w:footnote>
  <w:footnote w:type="continuationSeparator" w:id="1">
    <w:p w:rsidR="002F3688" w:rsidRDefault="002F3688" w:rsidP="00003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686"/>
    <w:rsid w:val="00003686"/>
    <w:rsid w:val="002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6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68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03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P R C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2019-04-26T01:21:00Z</dcterms:created>
  <dcterms:modified xsi:type="dcterms:W3CDTF">2019-04-26T01:21:00Z</dcterms:modified>
</cp:coreProperties>
</file>